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3DD5" w14:textId="04F982C2" w:rsidR="001350C8" w:rsidRPr="006468CC" w:rsidRDefault="006468CC" w:rsidP="006468CC">
      <w:r>
        <w:rPr>
          <w:noProof/>
        </w:rPr>
        <w:drawing>
          <wp:inline distT="0" distB="0" distL="0" distR="0" wp14:anchorId="4AD0B09F" wp14:editId="1020574A">
            <wp:extent cx="2109127" cy="1016447"/>
            <wp:effectExtent l="0" t="0" r="0" b="0"/>
            <wp:docPr id="1" name="Picture 1" descr="../../Desktop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Unkn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24" cy="1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E7ED" w14:textId="77777777" w:rsidR="001350C8" w:rsidRDefault="001350C8" w:rsidP="001350C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7B036E1" w14:textId="77777777" w:rsidR="001350C8" w:rsidRDefault="001350C8" w:rsidP="001350C8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84685"/>
        </w:rPr>
      </w:pPr>
      <w:r>
        <w:rPr>
          <w:rFonts w:ascii="Arial Narrow" w:hAnsi="Arial Narrow" w:cs="Arial Narrow"/>
          <w:b/>
          <w:bCs/>
          <w:color w:val="084685"/>
        </w:rPr>
        <w:t>FOR PRESS ASSIGNMENT/NEWS MEDIA CONTACT:</w:t>
      </w:r>
    </w:p>
    <w:p w14:paraId="7E363006" w14:textId="7A32A575" w:rsidR="001350C8" w:rsidRDefault="00C50128" w:rsidP="001350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Shaena Engle, LACC Public Relations Manager | 213.200.4728</w:t>
      </w:r>
      <w:r w:rsidR="001350C8">
        <w:rPr>
          <w:rFonts w:ascii="Arial" w:hAnsi="Arial" w:cs="Arial"/>
          <w:sz w:val="18"/>
          <w:szCs w:val="18"/>
        </w:rPr>
        <w:t xml:space="preserve"> cell </w:t>
      </w:r>
    </w:p>
    <w:p w14:paraId="541E1ACC" w14:textId="24D5AA7E" w:rsidR="006468CC" w:rsidRDefault="00000000" w:rsidP="001350C8">
      <w:pPr>
        <w:rPr>
          <w:rFonts w:ascii="Arial" w:hAnsi="Arial" w:cs="Arial"/>
          <w:sz w:val="18"/>
          <w:szCs w:val="18"/>
        </w:rPr>
      </w:pPr>
      <w:hyperlink r:id="rId5" w:history="1">
        <w:r w:rsidR="009F098B" w:rsidRPr="0009617C">
          <w:rPr>
            <w:rStyle w:val="Hyperlink"/>
            <w:rFonts w:ascii="Arial" w:hAnsi="Arial" w:cs="Arial"/>
            <w:sz w:val="18"/>
            <w:szCs w:val="18"/>
          </w:rPr>
          <w:t>engles@lacitycollege.edu</w:t>
        </w:r>
      </w:hyperlink>
    </w:p>
    <w:p w14:paraId="3D2D54B4" w14:textId="77777777" w:rsidR="009F098B" w:rsidRDefault="009F098B" w:rsidP="001350C8">
      <w:pPr>
        <w:rPr>
          <w:rFonts w:ascii="Arial" w:hAnsi="Arial" w:cs="Arial"/>
          <w:sz w:val="18"/>
          <w:szCs w:val="18"/>
        </w:rPr>
      </w:pPr>
    </w:p>
    <w:p w14:paraId="6892A76B" w14:textId="77777777" w:rsidR="005A4E5C" w:rsidRDefault="005A4E5C" w:rsidP="001350C8">
      <w:pPr>
        <w:rPr>
          <w:rFonts w:ascii="Arial" w:hAnsi="Arial" w:cs="Arial"/>
          <w:sz w:val="18"/>
          <w:szCs w:val="18"/>
        </w:rPr>
      </w:pPr>
    </w:p>
    <w:p w14:paraId="5D2DAAC8" w14:textId="77777777" w:rsidR="005A4E5C" w:rsidRPr="00CC3F51" w:rsidRDefault="005A4E5C" w:rsidP="001350C8">
      <w:pPr>
        <w:rPr>
          <w:rFonts w:ascii="Arial" w:hAnsi="Arial" w:cs="Arial"/>
          <w:color w:val="FF0000"/>
          <w:sz w:val="22"/>
          <w:szCs w:val="22"/>
        </w:rPr>
      </w:pPr>
      <w:r w:rsidRPr="00CC3F51">
        <w:rPr>
          <w:rFonts w:ascii="Arial" w:hAnsi="Arial" w:cs="Arial"/>
          <w:color w:val="FF0000"/>
          <w:sz w:val="22"/>
          <w:szCs w:val="22"/>
        </w:rPr>
        <w:t>MEDIA ADVISORY</w:t>
      </w:r>
    </w:p>
    <w:p w14:paraId="29A60EB4" w14:textId="77777777" w:rsidR="008C658D" w:rsidRDefault="008C658D" w:rsidP="001350C8">
      <w:pPr>
        <w:rPr>
          <w:rFonts w:ascii="Arial" w:hAnsi="Arial" w:cs="Arial"/>
          <w:b/>
          <w:sz w:val="22"/>
          <w:szCs w:val="22"/>
        </w:rPr>
      </w:pPr>
    </w:p>
    <w:p w14:paraId="012F3415" w14:textId="64FA1054" w:rsidR="00E26770" w:rsidRDefault="00172BA4" w:rsidP="00E267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LACC </w:t>
      </w:r>
      <w:r w:rsidR="001634E8">
        <w:rPr>
          <w:rFonts w:ascii="Arial" w:hAnsi="Arial" w:cs="Arial"/>
          <w:b/>
          <w:sz w:val="28"/>
          <w:szCs w:val="28"/>
        </w:rPr>
        <w:t>HOSTS</w:t>
      </w:r>
      <w:r w:rsidR="004F2EFB">
        <w:rPr>
          <w:rFonts w:ascii="Arial" w:hAnsi="Arial" w:cs="Arial"/>
          <w:b/>
          <w:sz w:val="28"/>
          <w:szCs w:val="28"/>
        </w:rPr>
        <w:t xml:space="preserve"> </w:t>
      </w:r>
      <w:r w:rsidR="00394E7D">
        <w:rPr>
          <w:rFonts w:ascii="Arial" w:hAnsi="Arial" w:cs="Arial"/>
          <w:b/>
          <w:sz w:val="28"/>
          <w:szCs w:val="28"/>
        </w:rPr>
        <w:t>LUNAR NEW YEAR CELEBRATION</w:t>
      </w:r>
    </w:p>
    <w:p w14:paraId="5FEC4A6B" w14:textId="77777777" w:rsidR="00E26770" w:rsidRDefault="00E26770" w:rsidP="00E26770">
      <w:pPr>
        <w:rPr>
          <w:rFonts w:ascii="Arial" w:hAnsi="Arial" w:cs="Arial"/>
          <w:b/>
          <w:sz w:val="28"/>
          <w:szCs w:val="28"/>
        </w:rPr>
      </w:pPr>
    </w:p>
    <w:p w14:paraId="2E046E9F" w14:textId="2AEA5A2E" w:rsidR="00394E7D" w:rsidRPr="00394E7D" w:rsidRDefault="00D37AA8" w:rsidP="00394E7D">
      <w:pPr>
        <w:rPr>
          <w:rFonts w:ascii="Arial" w:hAnsi="Arial" w:cs="Arial"/>
        </w:rPr>
      </w:pPr>
      <w:r w:rsidRPr="00D37AA8">
        <w:rPr>
          <w:rFonts w:ascii="Arial" w:hAnsi="Arial" w:cs="Arial"/>
          <w:b/>
          <w:bCs/>
          <w:color w:val="201F1E"/>
          <w:bdr w:val="none" w:sz="0" w:space="0" w:color="auto" w:frame="1"/>
        </w:rPr>
        <w:t>WHAT:</w:t>
      </w:r>
      <w:r w:rsidRPr="00D37AA8">
        <w:rPr>
          <w:rFonts w:ascii="Arial" w:hAnsi="Arial" w:cs="Arial"/>
          <w:color w:val="201F1E"/>
          <w:bdr w:val="none" w:sz="0" w:space="0" w:color="auto" w:frame="1"/>
        </w:rPr>
        <w:t>  </w:t>
      </w:r>
      <w:r w:rsidR="004F2EFB">
        <w:rPr>
          <w:rFonts w:ascii="Arial" w:hAnsi="Arial" w:cs="Arial"/>
          <w:color w:val="201F1E"/>
          <w:bdr w:val="none" w:sz="0" w:space="0" w:color="auto" w:frame="1"/>
        </w:rPr>
        <w:t xml:space="preserve">LACC </w:t>
      </w:r>
      <w:r w:rsidR="00394E7D">
        <w:rPr>
          <w:rFonts w:ascii="Arial" w:hAnsi="Arial" w:cs="Arial"/>
          <w:color w:val="201F1E"/>
          <w:bdr w:val="none" w:sz="0" w:space="0" w:color="auto" w:frame="1"/>
        </w:rPr>
        <w:t xml:space="preserve">is hosting a Lunar New Year celebration on campus. </w:t>
      </w:r>
      <w:r w:rsidR="00394E7D" w:rsidRPr="00394E7D">
        <w:rPr>
          <w:rFonts w:ascii="Arial" w:hAnsi="Arial" w:cs="Arial"/>
          <w:color w:val="000000"/>
          <w:shd w:val="clear" w:color="auto" w:fill="FFFFFF"/>
        </w:rPr>
        <w:t xml:space="preserve">The free event will offer a day of Asian arts and music, traditional performances, games and food. Event goers will learn about the meaning behind Lunar New Year. </w:t>
      </w:r>
    </w:p>
    <w:p w14:paraId="7B1490A4" w14:textId="77777777" w:rsidR="00394E7D" w:rsidRPr="00394E7D" w:rsidRDefault="00394E7D" w:rsidP="00394E7D">
      <w:pPr>
        <w:rPr>
          <w:rFonts w:ascii="Arial" w:hAnsi="Arial" w:cs="Arial"/>
          <w:color w:val="000000"/>
          <w:shd w:val="clear" w:color="auto" w:fill="FFFFFF"/>
        </w:rPr>
      </w:pPr>
    </w:p>
    <w:p w14:paraId="5EFDDD56" w14:textId="77777777" w:rsidR="00394E7D" w:rsidRPr="00394E7D" w:rsidRDefault="00394E7D" w:rsidP="00394E7D">
      <w:pPr>
        <w:rPr>
          <w:rFonts w:ascii="Arial" w:hAnsi="Arial" w:cs="Arial"/>
          <w:color w:val="000000"/>
          <w:shd w:val="clear" w:color="auto" w:fill="FFFFFF"/>
        </w:rPr>
      </w:pPr>
      <w:r w:rsidRPr="00394E7D">
        <w:rPr>
          <w:rFonts w:ascii="Arial" w:hAnsi="Arial" w:cs="Arial"/>
          <w:color w:val="000000"/>
          <w:shd w:val="clear" w:color="auto" w:fill="FFFFFF"/>
        </w:rPr>
        <w:t xml:space="preserve">The event will include special performances from </w:t>
      </w:r>
      <w:proofErr w:type="spellStart"/>
      <w:r w:rsidRPr="00394E7D">
        <w:rPr>
          <w:rFonts w:ascii="Arial" w:hAnsi="Arial" w:cs="Arial"/>
          <w:color w:val="000000"/>
          <w:shd w:val="clear" w:color="auto" w:fill="FFFFFF"/>
        </w:rPr>
        <w:t>Kaz</w:t>
      </w:r>
      <w:proofErr w:type="spellEnd"/>
      <w:r w:rsidRPr="00394E7D">
        <w:rPr>
          <w:rFonts w:ascii="Arial" w:hAnsi="Arial" w:cs="Arial"/>
          <w:color w:val="000000"/>
          <w:shd w:val="clear" w:color="auto" w:fill="FFFFFF"/>
        </w:rPr>
        <w:t xml:space="preserve"> Mogi and Taiko drum performers. Members of the Korean American Calligraphy Association staff will be providing personalized bookmarks for students. A variety of Chinese, Japanese and Korean food will be served.  Students, faculty, staff and the community are invited to attend. </w:t>
      </w:r>
    </w:p>
    <w:p w14:paraId="748EF9BD" w14:textId="4C210C86" w:rsidR="00D37AA8" w:rsidRPr="00394E7D" w:rsidRDefault="00D37AA8" w:rsidP="001634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</w:p>
    <w:p w14:paraId="37393D3D" w14:textId="29EF2C19" w:rsidR="00E26770" w:rsidRDefault="00E26770" w:rsidP="001634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</w:p>
    <w:p w14:paraId="3FF6602C" w14:textId="5E5C374B" w:rsidR="00E26770" w:rsidRPr="00E26770" w:rsidRDefault="00E26770" w:rsidP="001634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  <w:r w:rsidRPr="00E26770"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</w:rPr>
        <w:t>WHO:</w:t>
      </w:r>
      <w:r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</w:rPr>
        <w:tab/>
      </w:r>
      <w:r w:rsidR="00394E7D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LACC President </w:t>
      </w:r>
      <w:proofErr w:type="spellStart"/>
      <w:r w:rsidR="00394E7D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Amanuel</w:t>
      </w:r>
      <w:proofErr w:type="spellEnd"/>
      <w:r w:rsidR="00394E7D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394E7D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Gebru</w:t>
      </w:r>
      <w:proofErr w:type="spellEnd"/>
    </w:p>
    <w:p w14:paraId="6E600080" w14:textId="77777777" w:rsidR="00394E7D" w:rsidRDefault="00394E7D" w:rsidP="00E26770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Mickey Hong, LACC Academic Senate President &amp; Korean Program </w:t>
      </w:r>
    </w:p>
    <w:p w14:paraId="577B73E0" w14:textId="5E1BDFA7" w:rsidR="00E26770" w:rsidRPr="00E26770" w:rsidRDefault="00394E7D" w:rsidP="00E26770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Director</w:t>
      </w:r>
    </w:p>
    <w:p w14:paraId="1B2B7D22" w14:textId="77777777" w:rsidR="00394E7D" w:rsidRDefault="00394E7D" w:rsidP="001634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ab/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Kaz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 Mogi and Taiko drum performers</w:t>
      </w:r>
    </w:p>
    <w:p w14:paraId="282415E2" w14:textId="15C8ED36" w:rsidR="00E26770" w:rsidRPr="00E26770" w:rsidRDefault="00394E7D" w:rsidP="001634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ab/>
        <w:t xml:space="preserve">Korean American </w:t>
      </w:r>
      <w:r w:rsidR="005206A7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Calligraphy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r w:rsidR="005206A7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Association</w:t>
      </w:r>
      <w:r w:rsidR="00E26770" w:rsidRPr="00E26770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ab/>
      </w:r>
      <w:r w:rsidR="00E26770" w:rsidRPr="00E26770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ab/>
      </w:r>
    </w:p>
    <w:p w14:paraId="7F6D2CCE" w14:textId="5066301B" w:rsidR="006838BC" w:rsidRDefault="006838BC" w:rsidP="006838B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16"/>
          <w:szCs w:val="16"/>
          <w:bdr w:val="none" w:sz="0" w:space="0" w:color="auto" w:frame="1"/>
        </w:rPr>
        <w:t>  </w:t>
      </w:r>
    </w:p>
    <w:p w14:paraId="1A5CC922" w14:textId="1C046EFC" w:rsidR="006838BC" w:rsidRPr="00172BA4" w:rsidRDefault="006838BC" w:rsidP="006838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  <w:r w:rsidRPr="006838BC"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</w:rPr>
        <w:t>WHEN</w:t>
      </w:r>
      <w:r w:rsidR="00172BA4"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</w:rPr>
        <w:t xml:space="preserve">: </w:t>
      </w:r>
      <w:r w:rsidR="00394E7D"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</w:rPr>
        <w:tab/>
      </w:r>
      <w:r w:rsidR="00172BA4" w:rsidRPr="00172BA4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T</w:t>
      </w:r>
      <w:r w:rsidR="00394E7D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hursday</w:t>
      </w:r>
      <w:r w:rsidR="00172BA4" w:rsidRPr="00172BA4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, </w:t>
      </w:r>
      <w:r w:rsidR="00394E7D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February 8, 2024</w:t>
      </w:r>
    </w:p>
    <w:p w14:paraId="4697A5C8" w14:textId="02720BC1" w:rsidR="00E26770" w:rsidRPr="00172BA4" w:rsidRDefault="00172BA4" w:rsidP="006838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  <w:r w:rsidRPr="00172BA4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ab/>
      </w:r>
      <w:r w:rsidR="00394E7D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ab/>
        <w:t>11:30am to 1</w:t>
      </w:r>
      <w:r w:rsidR="003E7355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:30</w:t>
      </w:r>
      <w:r w:rsidR="00394E7D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pm</w:t>
      </w:r>
    </w:p>
    <w:p w14:paraId="14BA8545" w14:textId="77777777" w:rsidR="006838BC" w:rsidRPr="006838BC" w:rsidRDefault="006838BC" w:rsidP="006838B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4"/>
          <w:szCs w:val="24"/>
        </w:rPr>
      </w:pPr>
    </w:p>
    <w:p w14:paraId="3E7DE292" w14:textId="56F857AC" w:rsidR="00C50B65" w:rsidRPr="006838BC" w:rsidRDefault="006838BC" w:rsidP="006838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  <w:r w:rsidRPr="006838BC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 </w:t>
      </w:r>
      <w:r w:rsidR="00C74961" w:rsidRPr="006838BC">
        <w:rPr>
          <w:rFonts w:ascii="Arial" w:hAnsi="Arial" w:cs="Arial"/>
          <w:b/>
          <w:sz w:val="24"/>
          <w:szCs w:val="24"/>
        </w:rPr>
        <w:t>WHERE:</w:t>
      </w:r>
      <w:r w:rsidR="00C74961" w:rsidRPr="006838BC">
        <w:rPr>
          <w:rFonts w:ascii="Arial" w:hAnsi="Arial" w:cs="Arial"/>
          <w:sz w:val="24"/>
          <w:szCs w:val="24"/>
        </w:rPr>
        <w:t xml:space="preserve"> </w:t>
      </w:r>
    </w:p>
    <w:p w14:paraId="3C10E4B4" w14:textId="77777777" w:rsidR="00172BA4" w:rsidRDefault="006C242F" w:rsidP="006838BC">
      <w:pPr>
        <w:ind w:left="720" w:firstLine="720"/>
        <w:rPr>
          <w:rFonts w:ascii="Arial" w:hAnsi="Arial" w:cs="Arial"/>
        </w:rPr>
      </w:pPr>
      <w:r w:rsidRPr="00C50B65">
        <w:rPr>
          <w:rFonts w:ascii="Arial" w:hAnsi="Arial" w:cs="Arial"/>
        </w:rPr>
        <w:t>Los Angeles City College</w:t>
      </w:r>
      <w:r w:rsidRPr="00C50B65">
        <w:rPr>
          <w:rFonts w:ascii="Arial" w:hAnsi="Arial" w:cs="Arial"/>
        </w:rPr>
        <w:tab/>
      </w:r>
    </w:p>
    <w:p w14:paraId="3DFFC371" w14:textId="322994A7" w:rsidR="006C242F" w:rsidRPr="00C50B65" w:rsidRDefault="00394E7D" w:rsidP="006838B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Main Quad (or if it rains, Student Union 3</w:t>
      </w:r>
      <w:r w:rsidRPr="00394E7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floor MPR)</w:t>
      </w:r>
    </w:p>
    <w:p w14:paraId="17F99075" w14:textId="77777777" w:rsidR="006C242F" w:rsidRPr="00C50B65" w:rsidRDefault="006C242F" w:rsidP="006C242F">
      <w:pPr>
        <w:rPr>
          <w:rFonts w:ascii="Arial" w:hAnsi="Arial" w:cs="Arial"/>
        </w:rPr>
      </w:pPr>
      <w:r w:rsidRPr="00C50B65">
        <w:rPr>
          <w:rFonts w:ascii="Arial" w:hAnsi="Arial" w:cs="Arial"/>
        </w:rPr>
        <w:tab/>
      </w:r>
      <w:r w:rsidRPr="00C50B65">
        <w:rPr>
          <w:rFonts w:ascii="Arial" w:hAnsi="Arial" w:cs="Arial"/>
        </w:rPr>
        <w:tab/>
        <w:t>855 N. Vermont Avenue</w:t>
      </w:r>
      <w:r w:rsidRPr="00C50B65">
        <w:rPr>
          <w:rFonts w:ascii="Arial" w:hAnsi="Arial" w:cs="Arial"/>
        </w:rPr>
        <w:tab/>
      </w:r>
    </w:p>
    <w:p w14:paraId="1070854D" w14:textId="736D8AD0" w:rsidR="00D35EF3" w:rsidRPr="00C50B65" w:rsidRDefault="006C242F" w:rsidP="006C242F">
      <w:pPr>
        <w:rPr>
          <w:rFonts w:ascii="Arial" w:hAnsi="Arial" w:cs="Arial"/>
        </w:rPr>
      </w:pPr>
      <w:r w:rsidRPr="00C50B65">
        <w:rPr>
          <w:rFonts w:ascii="Arial" w:hAnsi="Arial" w:cs="Arial"/>
        </w:rPr>
        <w:tab/>
      </w:r>
      <w:r w:rsidRPr="00C50B65">
        <w:rPr>
          <w:rFonts w:ascii="Arial" w:hAnsi="Arial" w:cs="Arial"/>
        </w:rPr>
        <w:tab/>
        <w:t>Los Angeles, CA  90029</w:t>
      </w:r>
      <w:r w:rsidR="00D35EF3">
        <w:rPr>
          <w:rFonts w:ascii="Arial" w:hAnsi="Arial" w:cs="Arial"/>
        </w:rPr>
        <w:tab/>
      </w:r>
    </w:p>
    <w:p w14:paraId="3C81F25D" w14:textId="603BBA84" w:rsidR="006C242F" w:rsidRPr="00C50B65" w:rsidRDefault="006C242F" w:rsidP="00C74961">
      <w:pPr>
        <w:rPr>
          <w:rFonts w:ascii="Arial" w:hAnsi="Arial" w:cs="Arial"/>
        </w:rPr>
      </w:pPr>
    </w:p>
    <w:p w14:paraId="31932BD3" w14:textId="77777777" w:rsidR="0075759B" w:rsidRPr="00C50B65" w:rsidRDefault="0075759B" w:rsidP="00C74961">
      <w:pPr>
        <w:rPr>
          <w:rFonts w:ascii="Arial" w:hAnsi="Arial" w:cs="Arial"/>
        </w:rPr>
      </w:pPr>
    </w:p>
    <w:p w14:paraId="0DA96B4B" w14:textId="1E68CE2F" w:rsidR="00A9707E" w:rsidRPr="00C50B65" w:rsidRDefault="00A9707E" w:rsidP="00A9707E">
      <w:pPr>
        <w:rPr>
          <w:rFonts w:ascii="Arial" w:hAnsi="Arial" w:cs="Arial"/>
        </w:rPr>
      </w:pPr>
      <w:r w:rsidRPr="00C50B65">
        <w:rPr>
          <w:rFonts w:ascii="Arial" w:hAnsi="Arial" w:cs="Arial"/>
          <w:b/>
        </w:rPr>
        <w:t xml:space="preserve">PARKING: </w:t>
      </w:r>
      <w:r w:rsidR="00C50B65" w:rsidRPr="00C50B65">
        <w:rPr>
          <w:rFonts w:ascii="Arial" w:hAnsi="Arial" w:cs="Arial"/>
        </w:rPr>
        <w:t xml:space="preserve">Street parking can be </w:t>
      </w:r>
      <w:r w:rsidR="00C50B65" w:rsidRPr="00AE32C8">
        <w:rPr>
          <w:rFonts w:ascii="Arial" w:hAnsi="Arial" w:cs="Arial"/>
        </w:rPr>
        <w:t>found on</w:t>
      </w:r>
      <w:r w:rsidR="00BC45B4" w:rsidRPr="00AE32C8">
        <w:rPr>
          <w:rFonts w:ascii="Arial" w:eastAsia="Times New Roman" w:hAnsi="Arial" w:cs="Arial"/>
          <w:color w:val="000000"/>
          <w:shd w:val="clear" w:color="auto" w:fill="FFFFFF"/>
        </w:rPr>
        <w:t xml:space="preserve"> Heliotrope </w:t>
      </w:r>
      <w:r w:rsidR="00C50B65" w:rsidRPr="00AE32C8">
        <w:rPr>
          <w:rFonts w:ascii="Arial" w:eastAsia="Times New Roman" w:hAnsi="Arial" w:cs="Arial"/>
          <w:color w:val="000000"/>
          <w:shd w:val="clear" w:color="auto" w:fill="FFFFFF"/>
        </w:rPr>
        <w:t>Avenue</w:t>
      </w:r>
      <w:r w:rsidR="00566864">
        <w:rPr>
          <w:rFonts w:ascii="Arial" w:eastAsia="Times New Roman" w:hAnsi="Arial" w:cs="Arial"/>
          <w:color w:val="000000"/>
          <w:shd w:val="clear" w:color="auto" w:fill="FFFFFF"/>
        </w:rPr>
        <w:t xml:space="preserve"> or park in Lot 4.</w:t>
      </w:r>
    </w:p>
    <w:p w14:paraId="34E410CD" w14:textId="344F3212" w:rsidR="005A4E5C" w:rsidRPr="00C50B65" w:rsidRDefault="005A4E5C" w:rsidP="001350C8">
      <w:pPr>
        <w:rPr>
          <w:rFonts w:ascii="Arial" w:hAnsi="Arial" w:cs="Arial"/>
        </w:rPr>
      </w:pPr>
    </w:p>
    <w:p w14:paraId="33944B71" w14:textId="77777777" w:rsidR="005A4E5C" w:rsidRPr="00C50B65" w:rsidRDefault="005A4E5C" w:rsidP="005A4E5C"/>
    <w:p w14:paraId="5B1EEC9D" w14:textId="77777777" w:rsidR="005A4E5C" w:rsidRPr="00C50B65" w:rsidRDefault="005A4E5C" w:rsidP="001350C8">
      <w:pPr>
        <w:rPr>
          <w:rFonts w:ascii="Arial" w:hAnsi="Arial" w:cs="Arial"/>
        </w:rPr>
      </w:pPr>
    </w:p>
    <w:p w14:paraId="4C683693" w14:textId="77777777" w:rsidR="005A4E5C" w:rsidRPr="00C50B65" w:rsidRDefault="005A4E5C" w:rsidP="001350C8">
      <w:pPr>
        <w:rPr>
          <w:rFonts w:ascii="Arial" w:hAnsi="Arial" w:cs="Arial"/>
        </w:rPr>
      </w:pPr>
    </w:p>
    <w:p w14:paraId="550282B0" w14:textId="77777777" w:rsidR="005A4E5C" w:rsidRPr="006C242F" w:rsidRDefault="005A4E5C" w:rsidP="001350C8">
      <w:pPr>
        <w:rPr>
          <w:rFonts w:ascii="Arial" w:hAnsi="Arial" w:cs="Arial"/>
          <w:sz w:val="20"/>
          <w:szCs w:val="20"/>
        </w:rPr>
      </w:pPr>
    </w:p>
    <w:p w14:paraId="5C5C793F" w14:textId="77777777" w:rsidR="005A4E5C" w:rsidRPr="006C242F" w:rsidRDefault="005A4E5C" w:rsidP="001350C8">
      <w:pPr>
        <w:rPr>
          <w:rFonts w:ascii="Arial" w:hAnsi="Arial" w:cs="Arial"/>
          <w:sz w:val="20"/>
          <w:szCs w:val="20"/>
        </w:rPr>
      </w:pPr>
    </w:p>
    <w:p w14:paraId="62A44186" w14:textId="77777777" w:rsidR="005A4E5C" w:rsidRPr="006C242F" w:rsidRDefault="005A4E5C" w:rsidP="001350C8">
      <w:pPr>
        <w:rPr>
          <w:rFonts w:ascii="Arial" w:hAnsi="Arial" w:cs="Arial"/>
          <w:sz w:val="20"/>
          <w:szCs w:val="20"/>
        </w:rPr>
      </w:pPr>
    </w:p>
    <w:p w14:paraId="52729123" w14:textId="77777777" w:rsidR="005A4E5C" w:rsidRPr="006C242F" w:rsidRDefault="005A4E5C" w:rsidP="001350C8">
      <w:pPr>
        <w:rPr>
          <w:rFonts w:ascii="Arial" w:hAnsi="Arial" w:cs="Arial"/>
          <w:sz w:val="20"/>
          <w:szCs w:val="20"/>
        </w:rPr>
      </w:pPr>
    </w:p>
    <w:p w14:paraId="1036D54B" w14:textId="77777777" w:rsidR="001350C8" w:rsidRPr="006C242F" w:rsidRDefault="001350C8" w:rsidP="001350C8">
      <w:pPr>
        <w:rPr>
          <w:rFonts w:ascii="Arial" w:hAnsi="Arial" w:cs="Arial"/>
          <w:sz w:val="20"/>
          <w:szCs w:val="20"/>
        </w:rPr>
      </w:pPr>
    </w:p>
    <w:p w14:paraId="22A14F1A" w14:textId="77777777" w:rsidR="001350C8" w:rsidRPr="006C242F" w:rsidRDefault="001350C8" w:rsidP="001350C8">
      <w:pPr>
        <w:rPr>
          <w:rFonts w:ascii="Arial" w:hAnsi="Arial" w:cs="Arial"/>
          <w:sz w:val="20"/>
          <w:szCs w:val="20"/>
        </w:rPr>
      </w:pPr>
    </w:p>
    <w:p w14:paraId="21645C68" w14:textId="77777777" w:rsidR="001350C8" w:rsidRPr="006C242F" w:rsidRDefault="001350C8" w:rsidP="001350C8">
      <w:pPr>
        <w:rPr>
          <w:rFonts w:ascii="Arial" w:hAnsi="Arial" w:cs="Arial"/>
          <w:sz w:val="20"/>
          <w:szCs w:val="20"/>
        </w:rPr>
      </w:pPr>
    </w:p>
    <w:p w14:paraId="2239D1F5" w14:textId="77777777" w:rsidR="001350C8" w:rsidRPr="006C242F" w:rsidRDefault="001350C8" w:rsidP="001350C8">
      <w:pPr>
        <w:rPr>
          <w:rFonts w:ascii="Arial" w:hAnsi="Arial" w:cs="Arial"/>
          <w:sz w:val="20"/>
          <w:szCs w:val="20"/>
        </w:rPr>
      </w:pPr>
    </w:p>
    <w:p w14:paraId="1F38651E" w14:textId="77777777" w:rsidR="001350C8" w:rsidRPr="006C242F" w:rsidRDefault="001350C8" w:rsidP="001350C8">
      <w:pPr>
        <w:rPr>
          <w:sz w:val="20"/>
          <w:szCs w:val="20"/>
        </w:rPr>
      </w:pPr>
    </w:p>
    <w:sectPr w:rsidR="001350C8" w:rsidRPr="006C242F" w:rsidSect="009B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C8"/>
    <w:rsid w:val="00035FD0"/>
    <w:rsid w:val="000E1B8F"/>
    <w:rsid w:val="0013438E"/>
    <w:rsid w:val="001350C8"/>
    <w:rsid w:val="001634E8"/>
    <w:rsid w:val="00172BA4"/>
    <w:rsid w:val="001A26C0"/>
    <w:rsid w:val="001C76F0"/>
    <w:rsid w:val="002C1E6C"/>
    <w:rsid w:val="0038642C"/>
    <w:rsid w:val="00394E7D"/>
    <w:rsid w:val="003B4385"/>
    <w:rsid w:val="003E7355"/>
    <w:rsid w:val="00421C80"/>
    <w:rsid w:val="00444CC0"/>
    <w:rsid w:val="0048359F"/>
    <w:rsid w:val="00492B36"/>
    <w:rsid w:val="004D04BB"/>
    <w:rsid w:val="004F1BAD"/>
    <w:rsid w:val="004F2EFB"/>
    <w:rsid w:val="00501871"/>
    <w:rsid w:val="005206A7"/>
    <w:rsid w:val="00535FCC"/>
    <w:rsid w:val="00566864"/>
    <w:rsid w:val="005A4E5C"/>
    <w:rsid w:val="005B21C3"/>
    <w:rsid w:val="005B4521"/>
    <w:rsid w:val="006238B9"/>
    <w:rsid w:val="006468CC"/>
    <w:rsid w:val="006838BC"/>
    <w:rsid w:val="006C242F"/>
    <w:rsid w:val="006C6385"/>
    <w:rsid w:val="006F51F0"/>
    <w:rsid w:val="00707B9C"/>
    <w:rsid w:val="0075759B"/>
    <w:rsid w:val="007A678B"/>
    <w:rsid w:val="007C263E"/>
    <w:rsid w:val="007D0301"/>
    <w:rsid w:val="007E2A56"/>
    <w:rsid w:val="008039DC"/>
    <w:rsid w:val="00810519"/>
    <w:rsid w:val="0086340A"/>
    <w:rsid w:val="008707BC"/>
    <w:rsid w:val="008C658D"/>
    <w:rsid w:val="008E4EA6"/>
    <w:rsid w:val="00904CE4"/>
    <w:rsid w:val="00925D18"/>
    <w:rsid w:val="00946E3E"/>
    <w:rsid w:val="009B3728"/>
    <w:rsid w:val="009F098B"/>
    <w:rsid w:val="00A34023"/>
    <w:rsid w:val="00A62E9E"/>
    <w:rsid w:val="00A75A5A"/>
    <w:rsid w:val="00A9707E"/>
    <w:rsid w:val="00AE32C8"/>
    <w:rsid w:val="00B11DA3"/>
    <w:rsid w:val="00BC45B4"/>
    <w:rsid w:val="00BC76F9"/>
    <w:rsid w:val="00BD6365"/>
    <w:rsid w:val="00C50128"/>
    <w:rsid w:val="00C50B65"/>
    <w:rsid w:val="00C74961"/>
    <w:rsid w:val="00CC3F51"/>
    <w:rsid w:val="00D35EF3"/>
    <w:rsid w:val="00D37AA8"/>
    <w:rsid w:val="00D6585C"/>
    <w:rsid w:val="00D70C18"/>
    <w:rsid w:val="00E26770"/>
    <w:rsid w:val="00E57720"/>
    <w:rsid w:val="00EA557A"/>
    <w:rsid w:val="00F5034B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A0CCA9"/>
  <w14:defaultImageDpi w14:val="32767"/>
  <w15:docId w15:val="{7E75AB01-E5FF-3E4A-8E83-051E8347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76F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0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E5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76F9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C76F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7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7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C45B4"/>
  </w:style>
  <w:style w:type="paragraph" w:customStyle="1" w:styleId="xmsonormal">
    <w:name w:val="x_msonormal"/>
    <w:basedOn w:val="Normal"/>
    <w:rsid w:val="006838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2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les@lacitycollege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Engle, Shaena</cp:lastModifiedBy>
  <cp:revision>2</cp:revision>
  <cp:lastPrinted>2024-02-12T21:59:00Z</cp:lastPrinted>
  <dcterms:created xsi:type="dcterms:W3CDTF">2024-02-12T22:00:00Z</dcterms:created>
  <dcterms:modified xsi:type="dcterms:W3CDTF">2024-02-12T22:00:00Z</dcterms:modified>
</cp:coreProperties>
</file>